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23A" w:rsidRPr="004E579F" w:rsidRDefault="0001023A" w:rsidP="0001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noProof/>
          <w:sz w:val="24"/>
          <w:szCs w:val="24"/>
          <w:lang w:eastAsia="es-PA"/>
        </w:rPr>
        <w:drawing>
          <wp:inline distT="0" distB="0" distL="0" distR="0" wp14:anchorId="62AE4318" wp14:editId="5250C895">
            <wp:extent cx="1837055" cy="1117600"/>
            <wp:effectExtent l="0" t="0" r="0" b="635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7113" cy="1117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023A" w:rsidRPr="004E579F" w:rsidRDefault="0001023A" w:rsidP="00010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1023A" w:rsidRDefault="0001023A" w:rsidP="0001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SOLICITUD DE CERTIFICACIÓN </w:t>
      </w:r>
      <w:r w:rsidR="004D6B63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PARA POSTULANTE 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AL CARGO DE RECTO</w:t>
      </w:r>
      <w:r w:rsidR="004D6B63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R (A)</w:t>
      </w:r>
      <w:r w:rsidRPr="004E579F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 xml:space="preserve"> CON FIN ELECTORAL</w:t>
      </w:r>
    </w:p>
    <w:p w:rsidR="007F1153" w:rsidRPr="004E579F" w:rsidRDefault="007F1153" w:rsidP="0001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1023A" w:rsidRPr="0001023A" w:rsidRDefault="0001023A" w:rsidP="000102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  <w:r w:rsidRPr="0001023A"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  <w:t>INSTITUTO DE LENGUAS Y TECNOLOGÍA</w:t>
      </w:r>
    </w:p>
    <w:p w:rsidR="0001023A" w:rsidRPr="004E579F" w:rsidRDefault="0001023A" w:rsidP="0001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Fecha: ____________________________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 </w:t>
      </w: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Señor </w:t>
      </w: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Dir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ector del ILTEC</w:t>
      </w: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 xml:space="preserve">S. </w:t>
      </w: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ab/>
        <w:t>D.</w:t>
      </w: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ñor Director:</w:t>
      </w:r>
    </w:p>
    <w:p w:rsidR="0001023A" w:rsidRPr="004E579F" w:rsidRDefault="0001023A" w:rsidP="00010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Quien suscribe, _____________________________________ con cédula de identidad personal N°___________________, solicito se expida a mi favor, certificación que contenga la información siguiente:</w:t>
      </w:r>
    </w:p>
    <w:p w:rsidR="0001023A" w:rsidRDefault="00F156C9" w:rsidP="000102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Que domino</w:t>
      </w:r>
      <w:r w:rsidR="0001023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un segundo idioma oficial (</w:t>
      </w: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>indicar el idioma)</w:t>
      </w:r>
      <w:r w:rsidR="0001023A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empleado por UNESCO, además del español. </w:t>
      </w:r>
    </w:p>
    <w:p w:rsidR="0001023A" w:rsidRPr="002330E1" w:rsidRDefault="002F0BEE" w:rsidP="0001023A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Que poseo </w:t>
      </w:r>
      <w:r w:rsidR="00071BE2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el nivel </w:t>
      </w:r>
      <w:r w:rsidR="0070288D">
        <w:rPr>
          <w:rFonts w:ascii="Times New Roman" w:eastAsia="Times New Roman" w:hAnsi="Times New Roman" w:cs="Times New Roman"/>
          <w:sz w:val="24"/>
          <w:szCs w:val="24"/>
          <w:lang w:eastAsia="es-PA"/>
        </w:rPr>
        <w:t>_______</w:t>
      </w:r>
      <w:r w:rsidR="00406F52">
        <w:rPr>
          <w:rFonts w:ascii="Times New Roman" w:eastAsia="Times New Roman" w:hAnsi="Times New Roman" w:cs="Times New Roman"/>
          <w:sz w:val="24"/>
          <w:szCs w:val="24"/>
          <w:lang w:eastAsia="es-PA"/>
        </w:rPr>
        <w:t>_ (</w:t>
      </w:r>
      <w:r w:rsidR="0070288D">
        <w:rPr>
          <w:rFonts w:ascii="Times New Roman" w:eastAsia="Times New Roman" w:hAnsi="Times New Roman" w:cs="Times New Roman"/>
          <w:sz w:val="24"/>
          <w:szCs w:val="24"/>
          <w:lang w:eastAsia="es-PA"/>
        </w:rPr>
        <w:t>como mínimo debe ser</w:t>
      </w:r>
      <w:r w:rsidR="0001023A" w:rsidRPr="002330E1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el nivel B1</w:t>
      </w:r>
      <w:r w:rsidR="0070288D">
        <w:rPr>
          <w:rFonts w:ascii="Times New Roman" w:eastAsia="Times New Roman" w:hAnsi="Times New Roman" w:cs="Times New Roman"/>
          <w:sz w:val="24"/>
          <w:szCs w:val="24"/>
          <w:lang w:eastAsia="es-PA"/>
        </w:rPr>
        <w:t>)</w:t>
      </w:r>
      <w:r w:rsidR="0001023A" w:rsidRPr="002330E1">
        <w:rPr>
          <w:rFonts w:ascii="Times New Roman" w:eastAsia="Times New Roman" w:hAnsi="Times New Roman" w:cs="Times New Roman"/>
          <w:sz w:val="24"/>
          <w:szCs w:val="24"/>
          <w:lang w:eastAsia="es-PA"/>
        </w:rPr>
        <w:t xml:space="preserve"> descrito en el Marco Común Europeo de Referencia para las Lenguas.</w:t>
      </w:r>
    </w:p>
    <w:p w:rsidR="0001023A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  <w:r w:rsidRPr="004E579F">
        <w:rPr>
          <w:rFonts w:ascii="Times New Roman" w:eastAsia="Times New Roman" w:hAnsi="Times New Roman" w:cs="Times New Roman"/>
          <w:sz w:val="24"/>
          <w:szCs w:val="24"/>
          <w:lang w:eastAsia="es-PA"/>
        </w:rPr>
        <w:t>Atentamente,</w:t>
      </w:r>
    </w:p>
    <w:p w:rsidR="0001023A" w:rsidRPr="004E579F" w:rsidRDefault="0001023A" w:rsidP="000102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1023A" w:rsidRPr="004E579F" w:rsidRDefault="0001023A" w:rsidP="00010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Firma: ___________________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</w:p>
    <w:p w:rsidR="0001023A" w:rsidRPr="004E579F" w:rsidRDefault="0001023A" w:rsidP="0001023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79F">
        <w:rPr>
          <w:rFonts w:ascii="Times New Roman" w:eastAsia="Calibri" w:hAnsi="Times New Roman" w:cs="Times New Roman"/>
          <w:sz w:val="24"/>
          <w:szCs w:val="24"/>
        </w:rPr>
        <w:t>Cédula: __________________</w:t>
      </w:r>
      <w:r w:rsidRPr="004E579F">
        <w:rPr>
          <w:rFonts w:ascii="Times New Roman" w:eastAsia="Calibri" w:hAnsi="Times New Roman" w:cs="Times New Roman"/>
          <w:sz w:val="24"/>
          <w:szCs w:val="24"/>
        </w:rPr>
        <w:tab/>
        <w:t>Correo institucional del solicitante: ______________</w:t>
      </w:r>
    </w:p>
    <w:p w:rsidR="0001023A" w:rsidRPr="004E579F" w:rsidRDefault="0001023A" w:rsidP="0001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01023A" w:rsidRPr="004E579F" w:rsidRDefault="0001023A" w:rsidP="0001023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PA"/>
        </w:rPr>
      </w:pPr>
    </w:p>
    <w:p w:rsidR="00877915" w:rsidRDefault="0001023A" w:rsidP="0001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0"/>
        </w:rPr>
      </w:pPr>
      <w:r w:rsidRPr="004E579F">
        <w:rPr>
          <w:rFonts w:ascii="Calibri" w:eastAsia="Calibri" w:hAnsi="Calibri" w:cs="Times New Roman"/>
          <w:sz w:val="20"/>
        </w:rPr>
        <w:t>En caso de realizar el proceso vía digital sírvase en</w:t>
      </w:r>
      <w:bookmarkStart w:id="0" w:name="_GoBack"/>
      <w:bookmarkEnd w:id="0"/>
      <w:r w:rsidRPr="004E579F">
        <w:rPr>
          <w:rFonts w:ascii="Calibri" w:eastAsia="Calibri" w:hAnsi="Calibri" w:cs="Times New Roman"/>
          <w:sz w:val="20"/>
        </w:rPr>
        <w:t>viar esta</w:t>
      </w:r>
      <w:r>
        <w:rPr>
          <w:rFonts w:ascii="Calibri" w:eastAsia="Calibri" w:hAnsi="Calibri" w:cs="Times New Roman"/>
          <w:sz w:val="20"/>
        </w:rPr>
        <w:t xml:space="preserve"> solicitud al correo: </w:t>
      </w:r>
    </w:p>
    <w:p w:rsidR="0001023A" w:rsidRPr="004E579F" w:rsidRDefault="00877915" w:rsidP="000102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eastAsia="Calibri" w:hAnsi="Calibri" w:cs="Times New Roman"/>
          <w:sz w:val="20"/>
        </w:rPr>
      </w:pPr>
      <w:r w:rsidRPr="00877915">
        <w:rPr>
          <w:rFonts w:ascii="Calibri" w:eastAsia="Calibri" w:hAnsi="Calibri" w:cs="Times New Roman"/>
          <w:sz w:val="20"/>
        </w:rPr>
        <w:t>isaac.secaida@udelas.ac.pa</w:t>
      </w:r>
    </w:p>
    <w:p w:rsidR="00F00A16" w:rsidRDefault="00F00A16"/>
    <w:sectPr w:rsidR="00F00A1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93536C"/>
    <w:multiLevelType w:val="hybridMultilevel"/>
    <w:tmpl w:val="45C29730"/>
    <w:lvl w:ilvl="0" w:tplc="180A000F">
      <w:start w:val="1"/>
      <w:numFmt w:val="decimal"/>
      <w:lvlText w:val="%1."/>
      <w:lvlJc w:val="left"/>
      <w:pPr>
        <w:ind w:left="360" w:hanging="360"/>
      </w:p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23A"/>
    <w:rsid w:val="0001023A"/>
    <w:rsid w:val="00071BE2"/>
    <w:rsid w:val="00193CCD"/>
    <w:rsid w:val="002330E1"/>
    <w:rsid w:val="002F0BEE"/>
    <w:rsid w:val="00406F52"/>
    <w:rsid w:val="004D6B63"/>
    <w:rsid w:val="006A0AE0"/>
    <w:rsid w:val="0070288D"/>
    <w:rsid w:val="007F1153"/>
    <w:rsid w:val="00877915"/>
    <w:rsid w:val="00F00A16"/>
    <w:rsid w:val="00F15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510AB1C"/>
  <w15:chartTrackingRefBased/>
  <w15:docId w15:val="{3310F5D4-4814-45E0-A074-D2C2BA54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0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102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A Hurtado S</dc:creator>
  <cp:keywords/>
  <dc:description/>
  <cp:lastModifiedBy>José A Hurtado S</cp:lastModifiedBy>
  <cp:revision>4</cp:revision>
  <dcterms:created xsi:type="dcterms:W3CDTF">2023-10-29T22:31:00Z</dcterms:created>
  <dcterms:modified xsi:type="dcterms:W3CDTF">2023-10-30T12:50:00Z</dcterms:modified>
</cp:coreProperties>
</file>